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5E584917" w:rsidR="000F34AE" w:rsidRPr="00982AB2" w:rsidRDefault="000F34AE" w:rsidP="000F34AE">
      <w:pPr>
        <w:rPr>
          <w:rFonts w:ascii="Calibri Light" w:hAnsi="Calibri Light" w:cs="Calibri Light"/>
        </w:rPr>
      </w:pPr>
      <w:r w:rsidRPr="00982AB2">
        <w:rPr>
          <w:rFonts w:ascii="Calibri Light" w:hAnsi="Calibri Light" w:cs="Calibri Light"/>
          <w:b/>
          <w:bCs/>
        </w:rPr>
        <w:t xml:space="preserve">Rezultati </w:t>
      </w:r>
      <w:r w:rsidR="00A83425" w:rsidRPr="00982AB2">
        <w:rPr>
          <w:rFonts w:ascii="Calibri Light" w:hAnsi="Calibri Light" w:cs="Calibri Light"/>
          <w:b/>
          <w:bCs/>
        </w:rPr>
        <w:t>JR</w:t>
      </w:r>
      <w:r w:rsidR="00E63D58">
        <w:rPr>
          <w:rFonts w:ascii="Calibri Light" w:hAnsi="Calibri Light" w:cs="Calibri Light"/>
          <w:b/>
          <w:bCs/>
        </w:rPr>
        <w:t>10</w:t>
      </w:r>
      <w:r w:rsidR="00A83425" w:rsidRPr="00982AB2">
        <w:rPr>
          <w:rFonts w:ascii="Calibri Light" w:hAnsi="Calibri Light" w:cs="Calibri Light"/>
          <w:b/>
          <w:bCs/>
        </w:rPr>
        <w:t>-</w:t>
      </w:r>
      <w:r w:rsidR="00B83606" w:rsidRPr="00982AB2">
        <w:rPr>
          <w:rFonts w:ascii="Calibri Light" w:hAnsi="Calibri Light" w:cs="Calibri Light"/>
          <w:b/>
          <w:bCs/>
        </w:rPr>
        <w:t>FRANKFURT</w:t>
      </w:r>
      <w:r w:rsidR="00AA17FA" w:rsidRPr="00982AB2">
        <w:rPr>
          <w:rFonts w:ascii="Calibri Light" w:hAnsi="Calibri Light" w:cs="Calibri Light"/>
          <w:b/>
          <w:bCs/>
        </w:rPr>
        <w:t>-</w:t>
      </w:r>
      <w:r w:rsidR="000A5BD2" w:rsidRPr="00982AB2">
        <w:rPr>
          <w:rFonts w:ascii="Calibri Light" w:hAnsi="Calibri Light" w:cs="Calibri Light"/>
          <w:b/>
          <w:bCs/>
        </w:rPr>
        <w:t>P</w:t>
      </w:r>
      <w:r w:rsidR="00A83425" w:rsidRPr="00982AB2">
        <w:rPr>
          <w:rFonts w:ascii="Calibri Light" w:hAnsi="Calibri Light" w:cs="Calibri Light"/>
          <w:b/>
          <w:bCs/>
        </w:rPr>
        <w:t>-202</w:t>
      </w:r>
      <w:r w:rsidR="00E63D58">
        <w:rPr>
          <w:rFonts w:ascii="Calibri Light" w:hAnsi="Calibri Light" w:cs="Calibri Light"/>
          <w:b/>
          <w:bCs/>
        </w:rPr>
        <w:t>3</w:t>
      </w:r>
      <w:r w:rsidR="00A83425" w:rsidRPr="00982AB2">
        <w:rPr>
          <w:rFonts w:ascii="Calibri Light" w:hAnsi="Calibri Light" w:cs="Calibri Light"/>
          <w:b/>
          <w:bCs/>
        </w:rPr>
        <w:t xml:space="preserve"> </w:t>
      </w:r>
      <w:r w:rsidR="00A83425" w:rsidRPr="00982AB2">
        <w:rPr>
          <w:rFonts w:ascii="Calibri Light" w:hAnsi="Calibri Light" w:cs="Calibri Light"/>
        </w:rPr>
        <w:t xml:space="preserve">(Javni </w:t>
      </w:r>
      <w:r w:rsidRPr="00982AB2">
        <w:rPr>
          <w:rFonts w:ascii="Calibri Light" w:hAnsi="Calibri Light" w:cs="Calibri Light"/>
        </w:rPr>
        <w:t xml:space="preserve">razpis za </w:t>
      </w:r>
      <w:r w:rsidR="000A5BD2" w:rsidRPr="00982AB2">
        <w:rPr>
          <w:rFonts w:ascii="Calibri Light" w:hAnsi="Calibri Light" w:cs="Calibri Light"/>
        </w:rPr>
        <w:t>izdajo prevodov del slovenskih avtorjev tujih jezikih</w:t>
      </w:r>
      <w:r w:rsidR="00A83425" w:rsidRPr="00982AB2">
        <w:rPr>
          <w:rFonts w:ascii="Calibri Light" w:hAnsi="Calibri Light" w:cs="Calibri Light"/>
        </w:rPr>
        <w:t>)</w:t>
      </w:r>
    </w:p>
    <w:p w14:paraId="5667D391" w14:textId="682C4EB2" w:rsidR="00C312F9" w:rsidRPr="00982AB2" w:rsidRDefault="00C312F9" w:rsidP="000F34AE">
      <w:pPr>
        <w:rPr>
          <w:rFonts w:ascii="Calibri Light" w:hAnsi="Calibri Light" w:cs="Calibri Light"/>
        </w:rPr>
      </w:pPr>
    </w:p>
    <w:p w14:paraId="6C00080D" w14:textId="77777777" w:rsidR="000F34AE" w:rsidRPr="00982AB2" w:rsidRDefault="000F34AE" w:rsidP="000F34AE">
      <w:pPr>
        <w:rPr>
          <w:rFonts w:ascii="Calibri Light" w:hAnsi="Calibri Light" w:cs="Calibri Light"/>
        </w:rPr>
      </w:pP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3"/>
        <w:gridCol w:w="3012"/>
        <w:gridCol w:w="2971"/>
      </w:tblGrid>
      <w:tr w:rsidR="000A5BD2" w:rsidRPr="00982AB2" w14:paraId="7FB49D09" w14:textId="5ADB3F2B" w:rsidTr="00982AB2">
        <w:trPr>
          <w:trHeight w:val="1134"/>
          <w:jc w:val="center"/>
        </w:trPr>
        <w:tc>
          <w:tcPr>
            <w:tcW w:w="3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7777777" w:rsidR="000A5BD2" w:rsidRPr="00982AB2" w:rsidRDefault="000A5BD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A6E5BF2" w14:textId="37B71EDD" w:rsidR="000A5BD2" w:rsidRPr="00982AB2" w:rsidRDefault="000A5BD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Projekt</w:t>
            </w:r>
          </w:p>
        </w:tc>
        <w:tc>
          <w:tcPr>
            <w:tcW w:w="2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8132DB6" w14:textId="6019592F" w:rsidR="000A5BD2" w:rsidRPr="00982AB2" w:rsidRDefault="000A5BD2" w:rsidP="00C312F9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 w:rsidRPr="00982AB2"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  <w:t>Jezik prevoda</w:t>
            </w:r>
          </w:p>
        </w:tc>
      </w:tr>
      <w:tr w:rsidR="00E63D58" w:rsidRPr="00982AB2" w14:paraId="219060EF" w14:textId="02CD77D6" w:rsidTr="00B21BEF">
        <w:trPr>
          <w:trHeight w:val="643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592E" w14:textId="4E40E4BF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Arrebato Libros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1E5F" w14:textId="6A4EF153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Lucija Stupica: Točke izginjanja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029E" w14:textId="67CC66DA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španščina</w:t>
            </w:r>
          </w:p>
        </w:tc>
      </w:tr>
      <w:tr w:rsidR="00E63D58" w:rsidRPr="00982AB2" w14:paraId="11341C9C" w14:textId="4D2031E1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369FF" w14:textId="2A945D43" w:rsidR="00E63D58" w:rsidRPr="00982AB2" w:rsidRDefault="00E63D58" w:rsidP="00E63D58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Descontrol Editorial &amp; Impremta SCCL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C4E5C" w14:textId="48FFFC4F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Erik Valenčič: Sence ne gorijo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66458" w14:textId="2792B92D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španščina</w:t>
            </w:r>
          </w:p>
        </w:tc>
      </w:tr>
      <w:tr w:rsidR="00E63D58" w:rsidRPr="00982AB2" w14:paraId="4603BA68" w14:textId="46E47B7B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392F" w14:textId="18CAA012" w:rsidR="00E63D58" w:rsidRPr="00982AB2" w:rsidRDefault="00E63D58" w:rsidP="00E63D58">
            <w:pPr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Ediciones Siruela, S.A.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287DA" w14:textId="6E28987A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Andreja Peklar: Buba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1ECA8" w14:textId="42D6B01D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španščina</w:t>
            </w:r>
          </w:p>
        </w:tc>
      </w:tr>
      <w:tr w:rsidR="00E63D58" w:rsidRPr="00982AB2" w14:paraId="68EEEF04" w14:textId="35C0D41B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F1E3" w14:textId="28011920" w:rsidR="00E63D58" w:rsidRPr="00982AB2" w:rsidRDefault="00E63D58" w:rsidP="00E63D58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 Leone Verde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09BF0" w14:textId="757C867F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Andreja Peklar: Buba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5D8F0" w14:textId="412F2E4A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italijanščina</w:t>
            </w:r>
          </w:p>
        </w:tc>
      </w:tr>
      <w:tr w:rsidR="00E63D58" w:rsidRPr="00982AB2" w14:paraId="7E23CB79" w14:textId="2CB053D1" w:rsidTr="00B21BEF">
        <w:trPr>
          <w:trHeight w:val="567"/>
          <w:jc w:val="center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56DA" w14:textId="6E45F9AD" w:rsidR="00E63D58" w:rsidRPr="00982AB2" w:rsidRDefault="00E63D58" w:rsidP="00E63D58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 "Aminori"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04AEC" w14:textId="5CB17A5B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 Bauer: Kako objeti ježa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C5099" w14:textId="4A0F99FC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latvijščina</w:t>
            </w:r>
          </w:p>
        </w:tc>
      </w:tr>
      <w:tr w:rsidR="00E63D58" w:rsidRPr="00982AB2" w14:paraId="36861234" w14:textId="38FC9EA0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DEC3" w14:textId="59FDFBFF" w:rsidR="00E63D58" w:rsidRPr="00982AB2" w:rsidRDefault="00E63D58" w:rsidP="00E63D58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Matcom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292DC" w14:textId="2D89FA79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Desa Muck: Kakšne barve je svet?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3DEF" w14:textId="6F7CFEB3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bolgarščina</w:t>
            </w:r>
          </w:p>
        </w:tc>
      </w:tr>
      <w:tr w:rsidR="00E63D58" w:rsidRPr="00982AB2" w14:paraId="01351B87" w14:textId="77777777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6C7C8" w14:textId="134D3E83" w:rsidR="00E63D58" w:rsidRPr="00982AB2" w:rsidRDefault="00E63D58" w:rsidP="00E63D58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Matcom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B1601" w14:textId="215AC45B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Manica K. Musil: Pobalinska pujsa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7EFBE" w14:textId="29441230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bolgarščina</w:t>
            </w:r>
          </w:p>
        </w:tc>
      </w:tr>
      <w:tr w:rsidR="00E63D58" w:rsidRPr="00982AB2" w14:paraId="49DF9772" w14:textId="77777777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28951" w14:textId="75BC38D3" w:rsidR="00E63D58" w:rsidRDefault="00E63D58" w:rsidP="00E6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Nakladatelství Meander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AB262" w14:textId="322BAD14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 Bauer: Kako objeti ježa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A17CA" w14:textId="337A8A57" w:rsidR="00E63D58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češčina</w:t>
            </w:r>
          </w:p>
        </w:tc>
      </w:tr>
      <w:tr w:rsidR="00E63D58" w:rsidRPr="00982AB2" w14:paraId="775E3B17" w14:textId="77777777" w:rsidTr="004E37C6">
        <w:trPr>
          <w:trHeight w:val="567"/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C2025" w14:textId="50DCFFB2" w:rsidR="00E63D58" w:rsidRDefault="00E63D58" w:rsidP="00E63D5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Onnenläntti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E549" w14:textId="509B9FD2" w:rsidR="00E63D58" w:rsidRPr="00982AB2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Andreja Peklar: Luna in jaz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040C" w14:textId="7F19E958" w:rsidR="00E63D58" w:rsidRDefault="00E63D58" w:rsidP="00E63D58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finščina</w:t>
            </w:r>
          </w:p>
        </w:tc>
      </w:tr>
    </w:tbl>
    <w:p w14:paraId="30FF4B27" w14:textId="77777777" w:rsidR="003F1849" w:rsidRPr="00982AB2" w:rsidRDefault="003F1849" w:rsidP="000D3208">
      <w:pPr>
        <w:jc w:val="center"/>
        <w:rPr>
          <w:rFonts w:ascii="Calibri Light" w:hAnsi="Calibri Light" w:cs="Calibri Light"/>
        </w:rPr>
      </w:pPr>
    </w:p>
    <w:p w14:paraId="4CF2EB76" w14:textId="073E55A9" w:rsidR="00B3392B" w:rsidRPr="00982AB2" w:rsidRDefault="00B3392B">
      <w:pPr>
        <w:rPr>
          <w:rFonts w:ascii="Calibri Light" w:hAnsi="Calibri Light" w:cs="Calibri Light"/>
        </w:rPr>
      </w:pPr>
    </w:p>
    <w:p w14:paraId="32FB18EB" w14:textId="50C0417B" w:rsidR="000D054C" w:rsidRPr="00982AB2" w:rsidRDefault="00A00207">
      <w:pPr>
        <w:rPr>
          <w:rFonts w:ascii="Calibri Light" w:hAnsi="Calibri Light" w:cs="Calibri Light"/>
        </w:rPr>
      </w:pPr>
      <w:r w:rsidRPr="00982AB2">
        <w:rPr>
          <w:rFonts w:ascii="Calibri Light" w:hAnsi="Calibri Light" w:cs="Calibri Light"/>
        </w:rPr>
        <w:t xml:space="preserve">Pravočasno in pravilno oddanih je bilo </w:t>
      </w:r>
      <w:r w:rsidR="00E63D58">
        <w:rPr>
          <w:rFonts w:ascii="Calibri Light" w:hAnsi="Calibri Light" w:cs="Calibri Light"/>
        </w:rPr>
        <w:t>9</w:t>
      </w:r>
      <w:r w:rsidRPr="00982AB2">
        <w:rPr>
          <w:rFonts w:ascii="Calibri Light" w:hAnsi="Calibri Light" w:cs="Calibri Light"/>
        </w:rPr>
        <w:t xml:space="preserve"> vlog</w:t>
      </w:r>
      <w:r w:rsidR="00AA17FA" w:rsidRPr="00982AB2">
        <w:rPr>
          <w:rFonts w:ascii="Calibri Light" w:hAnsi="Calibri Light" w:cs="Calibri Light"/>
        </w:rPr>
        <w:t>.</w:t>
      </w:r>
    </w:p>
    <w:p w14:paraId="3FCA1248" w14:textId="68F673DE" w:rsidR="000D054C" w:rsidRPr="00982AB2" w:rsidRDefault="00E63D5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Vseh 9</w:t>
      </w:r>
      <w:r w:rsidR="000D054C" w:rsidRPr="00982AB2">
        <w:rPr>
          <w:rFonts w:ascii="Calibri Light" w:hAnsi="Calibri Light" w:cs="Calibri Light"/>
        </w:rPr>
        <w:t xml:space="preserve"> vlog je bilo sprejetih</w:t>
      </w:r>
      <w:r w:rsidR="00203208" w:rsidRPr="00982AB2">
        <w:rPr>
          <w:rFonts w:ascii="Calibri Light" w:hAnsi="Calibri Light" w:cs="Calibri Light"/>
        </w:rPr>
        <w:t xml:space="preserve"> v sofinanciranje</w:t>
      </w:r>
      <w:r w:rsidR="00AA17FA" w:rsidRPr="00982AB2">
        <w:rPr>
          <w:rFonts w:ascii="Calibri Light" w:hAnsi="Calibri Light" w:cs="Calibri Light"/>
        </w:rPr>
        <w:t>.</w:t>
      </w:r>
      <w:r w:rsidR="000D054C" w:rsidRPr="00982AB2">
        <w:rPr>
          <w:rFonts w:ascii="Calibri Light" w:hAnsi="Calibri Light" w:cs="Calibri Light"/>
        </w:rPr>
        <w:t xml:space="preserve"> </w:t>
      </w:r>
    </w:p>
    <w:p w14:paraId="279CE4EE" w14:textId="77777777" w:rsidR="000D054C" w:rsidRPr="00982AB2" w:rsidRDefault="000D054C">
      <w:pPr>
        <w:rPr>
          <w:rFonts w:ascii="Calibri Light" w:hAnsi="Calibri Light" w:cs="Calibri Light"/>
        </w:rPr>
      </w:pPr>
    </w:p>
    <w:p w14:paraId="5D2C7CB2" w14:textId="40C40702" w:rsidR="000D054C" w:rsidRPr="00982AB2" w:rsidRDefault="00AA17FA">
      <w:pPr>
        <w:rPr>
          <w:rFonts w:ascii="Calibri Light" w:hAnsi="Calibri Light" w:cs="Calibri Light"/>
        </w:rPr>
      </w:pPr>
      <w:r w:rsidRPr="00982AB2">
        <w:rPr>
          <w:rFonts w:ascii="Calibri Light" w:hAnsi="Calibri Light" w:cs="Calibri Light"/>
        </w:rPr>
        <w:t xml:space="preserve">Vse vloge so bile sofinancirane v znesku </w:t>
      </w:r>
      <w:r w:rsidR="000A5BD2" w:rsidRPr="00982AB2">
        <w:rPr>
          <w:rFonts w:ascii="Calibri Light" w:hAnsi="Calibri Light" w:cs="Calibri Light"/>
        </w:rPr>
        <w:t>5.398,48 EUR</w:t>
      </w:r>
      <w:r w:rsidRPr="00982AB2">
        <w:rPr>
          <w:rFonts w:ascii="Calibri Light" w:hAnsi="Calibri Light" w:cs="Calibri Light"/>
        </w:rPr>
        <w:t>.</w:t>
      </w:r>
    </w:p>
    <w:sectPr w:rsidR="000D054C" w:rsidRPr="00982AB2" w:rsidSect="00896F9A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5BD2"/>
    <w:rsid w:val="000A7770"/>
    <w:rsid w:val="000B0194"/>
    <w:rsid w:val="000D054C"/>
    <w:rsid w:val="000D3208"/>
    <w:rsid w:val="000F34AE"/>
    <w:rsid w:val="001A23D4"/>
    <w:rsid w:val="00203208"/>
    <w:rsid w:val="00283298"/>
    <w:rsid w:val="00285992"/>
    <w:rsid w:val="003F1849"/>
    <w:rsid w:val="004456F0"/>
    <w:rsid w:val="005F0CCB"/>
    <w:rsid w:val="00636DD9"/>
    <w:rsid w:val="0077130B"/>
    <w:rsid w:val="00892024"/>
    <w:rsid w:val="00896F9A"/>
    <w:rsid w:val="00982AB2"/>
    <w:rsid w:val="009E28CF"/>
    <w:rsid w:val="009F64D7"/>
    <w:rsid w:val="00A00207"/>
    <w:rsid w:val="00A83425"/>
    <w:rsid w:val="00AA17FA"/>
    <w:rsid w:val="00AA1807"/>
    <w:rsid w:val="00AC1673"/>
    <w:rsid w:val="00B12693"/>
    <w:rsid w:val="00B3392B"/>
    <w:rsid w:val="00B3397C"/>
    <w:rsid w:val="00B83606"/>
    <w:rsid w:val="00BD67DE"/>
    <w:rsid w:val="00C138B9"/>
    <w:rsid w:val="00C312F9"/>
    <w:rsid w:val="00C36190"/>
    <w:rsid w:val="00C36AC8"/>
    <w:rsid w:val="00C53159"/>
    <w:rsid w:val="00CF6C74"/>
    <w:rsid w:val="00DE744F"/>
    <w:rsid w:val="00E63D58"/>
    <w:rsid w:val="00E95D21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Katja Urbanija</cp:lastModifiedBy>
  <cp:revision>3</cp:revision>
  <dcterms:created xsi:type="dcterms:W3CDTF">2023-06-30T06:33:00Z</dcterms:created>
  <dcterms:modified xsi:type="dcterms:W3CDTF">2023-06-30T06:37:00Z</dcterms:modified>
</cp:coreProperties>
</file>